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4F47" w14:textId="77777777" w:rsidR="00E27D32" w:rsidRDefault="00152528" w:rsidP="006A02F3">
      <w:pPr>
        <w:spacing w:line="440" w:lineRule="exact"/>
        <w:ind w:leftChars="-295" w:left="-707" w:hanging="1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E27D32">
        <w:rPr>
          <w:rFonts w:ascii="微軟正黑體" w:eastAsia="微軟正黑體" w:hAnsi="微軟正黑體" w:hint="eastAsia"/>
          <w:b/>
          <w:sz w:val="36"/>
          <w:szCs w:val="36"/>
        </w:rPr>
        <w:t>心路基金會</w:t>
      </w:r>
      <w:r w:rsidR="00A6268D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A6268D">
        <w:rPr>
          <w:rFonts w:ascii="微軟正黑體" w:eastAsia="微軟正黑體" w:hAnsi="微軟正黑體"/>
          <w:b/>
          <w:sz w:val="36"/>
          <w:szCs w:val="36"/>
        </w:rPr>
        <w:t>02</w:t>
      </w:r>
      <w:r w:rsidR="00FA0E9A">
        <w:rPr>
          <w:rFonts w:ascii="微軟正黑體" w:eastAsia="微軟正黑體" w:hAnsi="微軟正黑體" w:hint="eastAsia"/>
          <w:b/>
          <w:sz w:val="36"/>
          <w:szCs w:val="36"/>
        </w:rPr>
        <w:t>4年</w:t>
      </w:r>
      <w:r w:rsidR="005B6114">
        <w:rPr>
          <w:rFonts w:ascii="微軟正黑體" w:eastAsia="微軟正黑體" w:hAnsi="微軟正黑體" w:hint="eastAsia"/>
          <w:b/>
          <w:sz w:val="36"/>
          <w:szCs w:val="36"/>
        </w:rPr>
        <w:t>十一屆</w:t>
      </w:r>
      <w:r w:rsidRPr="00E27D32">
        <w:rPr>
          <w:rFonts w:ascii="微軟正黑體" w:eastAsia="微軟正黑體" w:hAnsi="微軟正黑體" w:hint="eastAsia"/>
          <w:b/>
          <w:sz w:val="36"/>
          <w:szCs w:val="36"/>
        </w:rPr>
        <w:t>好天</w:t>
      </w:r>
      <w:proofErr w:type="gramStart"/>
      <w:r w:rsidRPr="00E27D32">
        <w:rPr>
          <w:rFonts w:ascii="微軟正黑體" w:eastAsia="微軟正黑體" w:hAnsi="微軟正黑體" w:hint="eastAsia"/>
          <w:b/>
          <w:sz w:val="36"/>
          <w:szCs w:val="36"/>
        </w:rPr>
        <w:t>天</w:t>
      </w:r>
      <w:proofErr w:type="gramEnd"/>
      <w:r w:rsidRPr="00E27D32">
        <w:rPr>
          <w:rFonts w:ascii="微軟正黑體" w:eastAsia="微軟正黑體" w:hAnsi="微軟正黑體" w:hint="eastAsia"/>
          <w:b/>
          <w:sz w:val="36"/>
          <w:szCs w:val="36"/>
        </w:rPr>
        <w:t>齊步走活動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（</w:t>
      </w:r>
      <w:r w:rsidR="006A02F3">
        <w:rPr>
          <w:rFonts w:ascii="微軟正黑體" w:eastAsia="微軟正黑體" w:hAnsi="微軟正黑體" w:hint="eastAsia"/>
          <w:b/>
          <w:sz w:val="36"/>
          <w:szCs w:val="36"/>
        </w:rPr>
        <w:t>企業</w:t>
      </w:r>
      <w:r w:rsidR="00C57027">
        <w:rPr>
          <w:rFonts w:ascii="微軟正黑體" w:eastAsia="微軟正黑體" w:hAnsi="微軟正黑體" w:hint="eastAsia"/>
          <w:b/>
          <w:sz w:val="36"/>
          <w:szCs w:val="36"/>
        </w:rPr>
        <w:t>團體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專用）</w:t>
      </w:r>
      <w:r w:rsidRPr="00E27D3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E27D32" w:rsidRPr="00E27D32"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 xml:space="preserve">填表日期: </w:t>
      </w:r>
      <w:r w:rsid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日</w:t>
      </w:r>
    </w:p>
    <w:tbl>
      <w:tblPr>
        <w:tblW w:w="156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83"/>
        <w:gridCol w:w="1130"/>
        <w:gridCol w:w="824"/>
        <w:gridCol w:w="584"/>
        <w:gridCol w:w="770"/>
        <w:gridCol w:w="866"/>
        <w:gridCol w:w="1607"/>
        <w:gridCol w:w="1862"/>
        <w:gridCol w:w="831"/>
        <w:gridCol w:w="426"/>
        <w:gridCol w:w="2285"/>
        <w:gridCol w:w="484"/>
        <w:gridCol w:w="633"/>
        <w:gridCol w:w="1559"/>
        <w:gridCol w:w="1229"/>
      </w:tblGrid>
      <w:tr w:rsidR="00D15552" w:rsidRPr="00E27D32" w14:paraId="2A35BB16" w14:textId="77777777" w:rsidTr="748F6ED7">
        <w:trPr>
          <w:trHeight w:val="494"/>
        </w:trPr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A4E8" w14:textId="77777777" w:rsidR="00D15552" w:rsidRPr="004F16C1" w:rsidRDefault="00D15552" w:rsidP="004921E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單位名稱</w:t>
            </w:r>
          </w:p>
        </w:tc>
        <w:tc>
          <w:tcPr>
            <w:tcW w:w="7344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A6659" w14:textId="77777777" w:rsidR="00D15552" w:rsidRPr="004F16C1" w:rsidRDefault="00D15552" w:rsidP="00E27D32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661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ACDD6B" w14:textId="77777777" w:rsidR="00D15552" w:rsidRPr="004F16C1" w:rsidRDefault="00D15552" w:rsidP="004F16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付款方式</w:t>
            </w:r>
          </w:p>
        </w:tc>
      </w:tr>
      <w:tr w:rsidR="00D15552" w:rsidRPr="00E27D32" w14:paraId="65FB0A07" w14:textId="77777777" w:rsidTr="748F6ED7">
        <w:trPr>
          <w:trHeight w:val="704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99A2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50A6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C4021" w14:textId="77777777" w:rsidR="00D15552" w:rsidRPr="004F16C1" w:rsidRDefault="00D15552" w:rsidP="004921ED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（   ）        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C011" w14:textId="77777777" w:rsidR="00D15552" w:rsidRPr="004F16C1" w:rsidRDefault="00D15552" w:rsidP="004F16C1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083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20835">
              <w:rPr>
                <w:rFonts w:ascii="微軟正黑體" w:eastAsia="微軟正黑體" w:hAnsi="微軟正黑體" w:hint="eastAsia"/>
                <w:sz w:val="20"/>
                <w:szCs w:val="20"/>
              </w:rPr>
              <w:t>信用卡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請填妥以下資料並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回傳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C6AE0" w14:textId="77777777" w:rsidR="00D15552" w:rsidRPr="004F16C1" w:rsidRDefault="00D15552" w:rsidP="004F16C1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□郵政劃撥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郵政劃撥帳號：11825916</w:t>
            </w:r>
          </w:p>
          <w:p w14:paraId="19E2FDF3" w14:textId="77777777" w:rsidR="00D15552" w:rsidRPr="00E27D32" w:rsidRDefault="00D15552" w:rsidP="004F16C1">
            <w:pPr>
              <w:rPr>
                <w:rFonts w:ascii="微軟正黑體" w:eastAsia="微軟正黑體" w:hAnsi="微軟正黑體"/>
              </w:rPr>
            </w:pP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請在劃撥後，將收據</w:t>
            </w:r>
            <w:proofErr w:type="gramStart"/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黏</w:t>
            </w:r>
            <w:proofErr w:type="gramEnd"/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於下方</w:t>
            </w:r>
          </w:p>
        </w:tc>
      </w:tr>
      <w:tr w:rsidR="00D15552" w:rsidRPr="00E27D32" w14:paraId="1890B705" w14:textId="77777777" w:rsidTr="748F6ED7">
        <w:trPr>
          <w:trHeight w:val="481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5FD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手  機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C66E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ail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B378F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08C63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持卡人姓名：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</w:t>
            </w:r>
          </w:p>
          <w:p w14:paraId="21BB8F95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持卡人身分證字號：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</w:t>
            </w:r>
          </w:p>
          <w:p w14:paraId="10270A40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信用卡卡別</w:t>
            </w:r>
            <w:proofErr w:type="gramEnd"/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: </w:t>
            </w:r>
          </w:p>
          <w:p w14:paraId="10F12506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VISA </w:t>
            </w:r>
            <w:r w:rsidRPr="0009335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MASTER </w:t>
            </w:r>
          </w:p>
          <w:p w14:paraId="0FA7C3DC" w14:textId="77777777" w:rsidR="00D15552" w:rsidRPr="00093354" w:rsidRDefault="00D15552" w:rsidP="00093354">
            <w:pPr>
              <w:spacing w:line="44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JCB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聯合信用卡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AE卡</w:t>
            </w:r>
          </w:p>
          <w:p w14:paraId="782279CC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信用卡卡號 :</w:t>
            </w:r>
          </w:p>
          <w:p w14:paraId="1A9D4B58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-       -       -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</w:t>
            </w:r>
          </w:p>
          <w:p w14:paraId="4266FEA2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信用卡有效期限: (請對照信用卡填寫)</w:t>
            </w:r>
          </w:p>
          <w:p w14:paraId="404EDFCB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月/ 西元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年</w:t>
            </w:r>
          </w:p>
          <w:p w14:paraId="11BD2D76" w14:textId="77777777" w:rsidR="00D15552" w:rsidRPr="00093354" w:rsidRDefault="00D15552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持卡人簽名: (與信用卡簽名相同)   </w:t>
            </w:r>
          </w:p>
          <w:p w14:paraId="235D5B2A" w14:textId="77777777" w:rsidR="00D15552" w:rsidRPr="00E27D32" w:rsidRDefault="00D15552" w:rsidP="00093354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8645764" w14:textId="77777777" w:rsidR="00D15552" w:rsidRPr="003B1310" w:rsidRDefault="00D15552" w:rsidP="003B1310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B131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備註:</w:t>
            </w:r>
          </w:p>
          <w:p w14:paraId="6A05A809" w14:textId="77777777" w:rsidR="00D15552" w:rsidRPr="00E27D32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15552" w:rsidRPr="00E27D32" w14:paraId="299E264B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D239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  址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9BBE3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</w:tcPr>
          <w:p w14:paraId="41C8F396" w14:textId="77777777"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</w:tcPr>
          <w:p w14:paraId="72A3D3EC" w14:textId="77777777" w:rsidR="00D15552" w:rsidRPr="001C76CA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14:paraId="6D797B19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FBC7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參與人數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EE916" w14:textId="77777777" w:rsidR="00D15552" w:rsidRPr="004F16C1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總計</w:t>
            </w:r>
          </w:p>
        </w:tc>
        <w:tc>
          <w:tcPr>
            <w:tcW w:w="3828" w:type="dxa"/>
            <w:gridSpan w:val="4"/>
            <w:vMerge/>
          </w:tcPr>
          <w:p w14:paraId="0D0B940D" w14:textId="77777777"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88" w:type="dxa"/>
            <w:gridSpan w:val="2"/>
            <w:vMerge/>
          </w:tcPr>
          <w:p w14:paraId="0E27B00A" w14:textId="77777777" w:rsidR="00D15552" w:rsidRPr="00CE3B50" w:rsidRDefault="00D15552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15552" w:rsidRPr="00E27D32" w14:paraId="66250BBC" w14:textId="77777777" w:rsidTr="748F6ED7"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2DA7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參與場次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A294D" w14:textId="52D3D875" w:rsidR="0041585E" w:rsidRDefault="120C9192" w:rsidP="58599B93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□ 台北</w:t>
            </w:r>
            <w:r w:rsidR="25BA165B"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場：</w:t>
            </w:r>
            <w:proofErr w:type="gramStart"/>
            <w:r w:rsidR="3B260657"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花博公園</w:t>
            </w:r>
            <w:proofErr w:type="gramEnd"/>
            <w:r w:rsidR="3B260657"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圓山園區        </w:t>
            </w:r>
          </w:p>
          <w:p w14:paraId="53109790" w14:textId="6025F4F9" w:rsidR="0041585E" w:rsidRDefault="25BA165B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□ </w:t>
            </w:r>
            <w:r w:rsidR="120C9192" w:rsidRPr="58599B9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桃園場：九斗村休閒農場  </w:t>
            </w:r>
          </w:p>
          <w:p w14:paraId="7043A19C" w14:textId="77777777"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新竹場：</w:t>
            </w:r>
            <w:r w:rsidR="00975CD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新竹</w:t>
            </w:r>
            <w:r w:rsidR="00771B48" w:rsidRPr="00771B4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左岸櫻花步道</w:t>
            </w:r>
          </w:p>
          <w:p w14:paraId="523EF484" w14:textId="77777777" w:rsidR="0041585E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A6268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高雄場：</w:t>
            </w:r>
            <w:r w:rsidR="00FA0E9A" w:rsidRPr="00FA0E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高雄美術館園區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36746DCC" w14:textId="77777777" w:rsidR="00D15552" w:rsidRPr="004F16C1" w:rsidRDefault="00D15552" w:rsidP="00A6268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7231C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澎湖場：</w:t>
            </w:r>
            <w:r w:rsidR="00FA0E9A" w:rsidRPr="00FA0E9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澎湖縣政府廣場</w:t>
            </w:r>
          </w:p>
        </w:tc>
        <w:tc>
          <w:tcPr>
            <w:tcW w:w="3828" w:type="dxa"/>
            <w:gridSpan w:val="4"/>
            <w:vMerge/>
          </w:tcPr>
          <w:p w14:paraId="60061E4C" w14:textId="77777777"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</w:tcPr>
          <w:p w14:paraId="44EAFD9C" w14:textId="77777777" w:rsidR="00D15552" w:rsidRPr="00CF409D" w:rsidRDefault="00D15552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58599B93" w14:paraId="22A9576F" w14:textId="77777777" w:rsidTr="748F6ED7">
        <w:trPr>
          <w:trHeight w:val="300"/>
        </w:trPr>
        <w:tc>
          <w:tcPr>
            <w:tcW w:w="1713" w:type="dxa"/>
            <w:gridSpan w:val="2"/>
            <w:vMerge/>
            <w:vAlign w:val="center"/>
          </w:tcPr>
          <w:p w14:paraId="47A8C930" w14:textId="77777777" w:rsidR="0032779C" w:rsidRDefault="0032779C"/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4326E" w14:textId="2FFAEE0C" w:rsidR="46A1AFF6" w:rsidRDefault="46A1AFF6" w:rsidP="58599B93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19E153A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□ 單獨</w:t>
            </w:r>
            <w:proofErr w:type="gramStart"/>
            <w:r w:rsidRPr="19E153A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報名線上健</w:t>
            </w:r>
            <w:proofErr w:type="gramEnd"/>
            <w:r w:rsidRPr="19E153A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走 (報名實體健走即</w:t>
            </w:r>
            <w:proofErr w:type="gramStart"/>
            <w:r w:rsidRPr="19E153A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享有</w:t>
            </w:r>
            <w:r w:rsidR="123FD17A" w:rsidRPr="19E153A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線上</w:t>
            </w:r>
            <w:r w:rsidRPr="19E153A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健</w:t>
            </w:r>
            <w:proofErr w:type="gramEnd"/>
            <w:r w:rsidRPr="19E153A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走參加資格，勿需重複報名)</w:t>
            </w:r>
          </w:p>
        </w:tc>
        <w:tc>
          <w:tcPr>
            <w:tcW w:w="3828" w:type="dxa"/>
            <w:gridSpan w:val="4"/>
            <w:vMerge/>
          </w:tcPr>
          <w:p w14:paraId="219F9F29" w14:textId="77777777" w:rsidR="0032779C" w:rsidRDefault="0032779C"/>
        </w:tc>
        <w:tc>
          <w:tcPr>
            <w:tcW w:w="2788" w:type="dxa"/>
            <w:gridSpan w:val="2"/>
            <w:vMerge/>
          </w:tcPr>
          <w:p w14:paraId="09C16AE2" w14:textId="77777777" w:rsidR="0032779C" w:rsidRDefault="0032779C"/>
        </w:tc>
      </w:tr>
      <w:tr w:rsidR="00D15552" w:rsidRPr="00E27D32" w14:paraId="1FA88F1E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C085" w14:textId="77777777" w:rsidR="00D15552" w:rsidRPr="004F16C1" w:rsidRDefault="00D15552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總報名費用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95552" w14:textId="77777777" w:rsidR="00D15552" w:rsidRPr="004F16C1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新台幣           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整</w:t>
            </w:r>
          </w:p>
        </w:tc>
        <w:tc>
          <w:tcPr>
            <w:tcW w:w="3828" w:type="dxa"/>
            <w:gridSpan w:val="4"/>
            <w:vMerge/>
          </w:tcPr>
          <w:p w14:paraId="4B94D5A5" w14:textId="77777777"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2788" w:type="dxa"/>
            <w:gridSpan w:val="2"/>
            <w:vMerge/>
          </w:tcPr>
          <w:p w14:paraId="3DEEC669" w14:textId="77777777" w:rsidR="00D15552" w:rsidRPr="001C76CA" w:rsidRDefault="00D15552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D15552" w:rsidRPr="00E27D32" w14:paraId="10CC98E8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1223" w14:textId="77777777" w:rsidR="00D15552" w:rsidRPr="004F16C1" w:rsidRDefault="00D15552" w:rsidP="004F16C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捐款收據開立方式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4EDB3" w14:textId="77777777"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總報名費統一開立（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單位名稱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）：</w:t>
            </w:r>
          </w:p>
          <w:p w14:paraId="4596715E" w14:textId="77777777" w:rsidR="00D15552" w:rsidRPr="004F16C1" w:rsidRDefault="00D15552" w:rsidP="00A6268D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抬頭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統編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14:paraId="35EBB634" w14:textId="77777777" w:rsidR="00D15552" w:rsidRPr="004F16C1" w:rsidRDefault="00D15552" w:rsidP="00A6268D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各別開立（依照報名者姓名開立）：</w:t>
            </w:r>
          </w:p>
          <w:p w14:paraId="2E1D937A" w14:textId="77777777" w:rsidR="00D15552" w:rsidRPr="004F16C1" w:rsidRDefault="00D15552" w:rsidP="00A6268D">
            <w:pPr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※報名費將開捐款收據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；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收據將寄至上述地址</w:t>
            </w:r>
          </w:p>
        </w:tc>
        <w:tc>
          <w:tcPr>
            <w:tcW w:w="3828" w:type="dxa"/>
            <w:gridSpan w:val="4"/>
            <w:vMerge/>
          </w:tcPr>
          <w:p w14:paraId="3656B9AB" w14:textId="77777777"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2788" w:type="dxa"/>
            <w:gridSpan w:val="2"/>
            <w:vMerge/>
          </w:tcPr>
          <w:p w14:paraId="45FB0818" w14:textId="77777777" w:rsidR="00D15552" w:rsidRPr="00CF409D" w:rsidRDefault="00D15552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7032F7" w:rsidRPr="00BF5C7A" w14:paraId="7F78152D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F31CB" w14:textId="77777777"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51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3E71A" w14:textId="77777777" w:rsidR="007032F7" w:rsidRPr="004F16C1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　請</w:t>
            </w:r>
            <w:proofErr w:type="gramStart"/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在下頁表中</w:t>
            </w:r>
            <w:proofErr w:type="gramEnd"/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填寫所有報名者資料， </w:t>
            </w:r>
          </w:p>
        </w:tc>
        <w:tc>
          <w:tcPr>
            <w:tcW w:w="402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128261" w14:textId="77777777"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486C05" w14:textId="77777777" w:rsidR="007032F7" w:rsidRPr="00E27D32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032F7" w:rsidRPr="00BF5C7A" w14:paraId="4B717D23" w14:textId="77777777" w:rsidTr="748F6ED7">
        <w:trPr>
          <w:trHeight w:val="528"/>
        </w:trPr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2943EC" w14:textId="77777777" w:rsidR="007032F7" w:rsidRPr="00BF5C7A" w:rsidRDefault="007032F7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5C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其他說明</w:t>
            </w:r>
          </w:p>
        </w:tc>
        <w:tc>
          <w:tcPr>
            <w:tcW w:w="7770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3377BE1" w14:textId="77777777"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</w:t>
            </w: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t>300 元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整，可獲得第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十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屆齊步走紀念獎牌、</w:t>
            </w:r>
            <w:proofErr w:type="gramStart"/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線上健</w:t>
            </w:r>
            <w:proofErr w:type="gramEnd"/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走資格 (</w:t>
            </w:r>
            <w:proofErr w:type="gramStart"/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線上健</w:t>
            </w:r>
            <w:proofErr w:type="gramEnd"/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走專屬序號卡一張)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  <w:r w:rsidR="00183EBA" w:rsidRPr="00183EBA">
              <w:rPr>
                <w:rFonts w:ascii="微軟正黑體" w:eastAsia="微軟正黑體" w:hAnsi="微軟正黑體"/>
                <w:sz w:val="18"/>
                <w:szCs w:val="18"/>
              </w:rPr>
              <w:t>單純報名</w:t>
            </w:r>
            <w:proofErr w:type="gramStart"/>
            <w:r w:rsidR="00183EBA" w:rsidRPr="00183EBA">
              <w:rPr>
                <w:rFonts w:ascii="微軟正黑體" w:eastAsia="微軟正黑體" w:hAnsi="微軟正黑體"/>
                <w:sz w:val="18"/>
                <w:szCs w:val="18"/>
              </w:rPr>
              <w:t>線上健走</w:t>
            </w:r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亦</w:t>
            </w:r>
            <w:proofErr w:type="gramEnd"/>
            <w:r w:rsidR="00183EBA">
              <w:rPr>
                <w:rFonts w:ascii="微軟正黑體" w:eastAsia="微軟正黑體" w:hAnsi="微軟正黑體" w:hint="eastAsia"/>
                <w:sz w:val="18"/>
                <w:szCs w:val="18"/>
              </w:rPr>
              <w:t>為300元。</w:t>
            </w:r>
          </w:p>
          <w:p w14:paraId="03631A80" w14:textId="77777777"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/>
                <w:sz w:val="18"/>
                <w:szCs w:val="18"/>
              </w:rPr>
              <w:lastRenderedPageBreak/>
              <w:t>領有身心障礙手冊者及一位陪同者得享免報名費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僅身障者獲得一份上列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參賽禮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；陪同者獲得</w:t>
            </w:r>
            <w:proofErr w:type="gramStart"/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一張</w:t>
            </w: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線上健</w:t>
            </w:r>
            <w:proofErr w:type="gramEnd"/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走專屬序號卡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，可</w:t>
            </w:r>
            <w:proofErr w:type="gramStart"/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參與線上健</w:t>
            </w:r>
            <w:proofErr w:type="gramEnd"/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走活動</w:t>
            </w:r>
          </w:p>
          <w:p w14:paraId="29FFE5C2" w14:textId="77777777" w:rsidR="007032F7" w:rsidRPr="00BF064A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報名費用將作為心路智能障礙服務經費，報名費將開立捐款收據。</w:t>
            </w:r>
          </w:p>
          <w:p w14:paraId="3ABE7A0C" w14:textId="77777777" w:rsidR="007032F7" w:rsidRDefault="007032F7" w:rsidP="007032F7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加購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紀念品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50元含 </w:t>
            </w:r>
            <w:proofErr w:type="gramStart"/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涼感運動</w:t>
            </w:r>
            <w:proofErr w:type="gramEnd"/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毛巾</w:t>
            </w:r>
            <w:r w:rsidR="00240449" w:rsidRPr="0041585E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proofErr w:type="gramStart"/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手機夾片</w:t>
            </w:r>
            <w:proofErr w:type="gramEnd"/>
            <w:r w:rsidR="00240449"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開立</w:t>
            </w:r>
            <w:r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發票</w:t>
            </w:r>
          </w:p>
          <w:p w14:paraId="26316970" w14:textId="77777777" w:rsidR="007032F7" w:rsidRDefault="007032F7" w:rsidP="0041585E">
            <w:pPr>
              <w:pStyle w:val="a3"/>
              <w:spacing w:line="300" w:lineRule="exact"/>
              <w:ind w:leftChars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0元含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proofErr w:type="gramStart"/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涼感運動</w:t>
            </w:r>
            <w:proofErr w:type="gramEnd"/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毛巾</w:t>
            </w:r>
            <w:r w:rsidR="00240449" w:rsidRPr="0041585E">
              <w:rPr>
                <w:rFonts w:ascii="微軟正黑體" w:eastAsia="微軟正黑體" w:hAnsi="微軟正黑體" w:hint="eastAsia"/>
                <w:sz w:val="18"/>
                <w:szCs w:val="18"/>
              </w:rPr>
              <w:t>+</w:t>
            </w:r>
            <w:proofErr w:type="gramStart"/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手機夾片</w:t>
            </w:r>
            <w:proofErr w:type="gramEnd"/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+漁夫帽</w:t>
            </w:r>
            <w:r w:rsidR="00240449" w:rsidRPr="00BF064A"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 w:rsidR="00240449">
              <w:rPr>
                <w:rFonts w:ascii="微軟正黑體" w:eastAsia="微軟正黑體" w:hAnsi="微軟正黑體" w:hint="eastAsia"/>
                <w:sz w:val="18"/>
                <w:szCs w:val="18"/>
              </w:rPr>
              <w:t>開立</w:t>
            </w:r>
            <w:r w:rsidR="00240449" w:rsidRPr="002071B9">
              <w:rPr>
                <w:rFonts w:ascii="微軟正黑體" w:eastAsia="微軟正黑體" w:hAnsi="微軟正黑體" w:hint="eastAsia"/>
                <w:sz w:val="18"/>
                <w:szCs w:val="18"/>
              </w:rPr>
              <w:t>發票</w:t>
            </w:r>
          </w:p>
          <w:p w14:paraId="72AEC78E" w14:textId="77777777" w:rsidR="009D7295" w:rsidRPr="00240449" w:rsidRDefault="00246CFE" w:rsidP="00240449">
            <w:pPr>
              <w:spacing w:line="3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4044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為確保個資安全，報名表回傳時如有包含身分證及信用卡等機密資料，</w:t>
            </w:r>
            <w:r w:rsidR="0079090B" w:rsidRPr="0024044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信件往來時</w:t>
            </w:r>
            <w:r w:rsidRPr="0024044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檔案請務必</w:t>
            </w:r>
            <w:r w:rsidR="0079090B" w:rsidRPr="0024044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加密</w:t>
            </w:r>
            <w:r w:rsidRPr="00240449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傳送</w:t>
            </w:r>
          </w:p>
        </w:tc>
        <w:tc>
          <w:tcPr>
            <w:tcW w:w="61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363EA3" w14:textId="77777777"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467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各地報名聯絡人：</w:t>
            </w:r>
          </w:p>
          <w:p w14:paraId="163209CF" w14:textId="14D8E261" w:rsidR="007032F7" w:rsidRDefault="007032F7" w:rsidP="00BF5C7A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748F6ED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台北場：台北 </w:t>
            </w:r>
            <w:r w:rsidR="6D0D9DE3" w:rsidRPr="748F6ED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劉銘芝</w:t>
            </w:r>
            <w:r w:rsidRPr="748F6ED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小姐 02-2592-9778*20</w:t>
            </w:r>
            <w:r w:rsidR="36667641" w:rsidRPr="748F6ED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  <w:p w14:paraId="2672083C" w14:textId="77777777" w:rsidR="007032F7" w:rsidRDefault="007032F7" w:rsidP="0041585E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桃園</w:t>
            </w:r>
            <w:r w:rsidR="0041585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場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袁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聖惠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03-4936040*111</w:t>
            </w:r>
          </w:p>
          <w:p w14:paraId="12594361" w14:textId="77777777"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新竹場 </w:t>
            </w:r>
            <w:r w:rsidR="005B611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傅明眸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5B6114" w:rsidRPr="005B611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03-5626210 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</w:p>
          <w:p w14:paraId="667236B9" w14:textId="77777777" w:rsidR="007032F7" w:rsidRDefault="007032F7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高雄場 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高雄分會公事組 07-3219911</w:t>
            </w:r>
          </w:p>
          <w:p w14:paraId="421EF908" w14:textId="77777777" w:rsidR="007032F7" w:rsidRPr="00E27D32" w:rsidRDefault="007032F7" w:rsidP="00BF5C7A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澎湖場 呂文萍小姐</w:t>
            </w:r>
            <w:r w:rsidR="00D1555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06-9215957*</w:t>
            </w:r>
            <w:r w:rsidRPr="00430E1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</w:tr>
      <w:tr w:rsidR="00183EBA" w:rsidRPr="00BF5C7A" w14:paraId="09FADE9B" w14:textId="77777777" w:rsidTr="748F6ED7">
        <w:trPr>
          <w:trHeight w:val="528"/>
        </w:trPr>
        <w:tc>
          <w:tcPr>
            <w:tcW w:w="1567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59334" w14:textId="77777777" w:rsidR="00183EBA" w:rsidRDefault="001C7D02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物資包展示圖</w:t>
            </w:r>
          </w:p>
          <w:p w14:paraId="4101652C" w14:textId="77777777" w:rsidR="005B6114" w:rsidRPr="00E6467D" w:rsidRDefault="23BAEEB6" w:rsidP="005B6114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ED58FE" wp14:editId="3E5231E7">
                  <wp:extent cx="4733882" cy="4731617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882" cy="473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2F7" w:rsidRPr="009C3318" w14:paraId="0E97E5F4" w14:textId="77777777" w:rsidTr="748F6ED7">
        <w:tblPrEx>
          <w:jc w:val="center"/>
        </w:tblPrEx>
        <w:trPr>
          <w:trHeight w:val="418"/>
          <w:jc w:val="center"/>
        </w:trPr>
        <w:tc>
          <w:tcPr>
            <w:tcW w:w="1567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22F208" w14:textId="77777777" w:rsidR="007032F7" w:rsidRPr="009C3318" w:rsidRDefault="007032F7" w:rsidP="00A626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團隊參加名單</w:t>
            </w:r>
          </w:p>
        </w:tc>
      </w:tr>
      <w:tr w:rsidR="007032F7" w:rsidRPr="009C3318" w14:paraId="3F6F5612" w14:textId="77777777" w:rsidTr="748F6ED7">
        <w:tblPrEx>
          <w:jc w:val="center"/>
        </w:tblPrEx>
        <w:trPr>
          <w:trHeight w:val="511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AFB29E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No.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2F0625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824" w:type="dxa"/>
            <w:tcBorders>
              <w:top w:val="single" w:sz="12" w:space="0" w:color="auto"/>
            </w:tcBorders>
            <w:vAlign w:val="center"/>
          </w:tcPr>
          <w:p w14:paraId="207D856B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性別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</w:tcBorders>
            <w:vAlign w:val="center"/>
          </w:tcPr>
          <w:p w14:paraId="767C7066" w14:textId="77777777"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0"/>
                <w:szCs w:val="22"/>
              </w:rPr>
              <w:t>報名項目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4DD2573B" w14:textId="77777777" w:rsidR="007032F7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身分證字號</w:t>
            </w:r>
          </w:p>
          <w:p w14:paraId="55A6E984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032F7">
              <w:rPr>
                <w:rFonts w:ascii="微軟正黑體" w:eastAsia="微軟正黑體" w:hAnsi="微軟正黑體" w:hint="eastAsia"/>
                <w:sz w:val="18"/>
                <w:szCs w:val="22"/>
              </w:rPr>
              <w:t>(不須</w:t>
            </w:r>
            <w:proofErr w:type="gramStart"/>
            <w:r w:rsidRPr="007032F7">
              <w:rPr>
                <w:rFonts w:ascii="微軟正黑體" w:eastAsia="微軟正黑體" w:hAnsi="微軟正黑體" w:hint="eastAsia"/>
                <w:sz w:val="18"/>
                <w:szCs w:val="22"/>
              </w:rPr>
              <w:t>收據免填</w:t>
            </w:r>
            <w:proofErr w:type="gramEnd"/>
            <w:r w:rsidRPr="007032F7">
              <w:rPr>
                <w:rFonts w:ascii="微軟正黑體" w:eastAsia="微軟正黑體" w:hAnsi="微軟正黑體" w:hint="eastAsia"/>
                <w:sz w:val="18"/>
                <w:szCs w:val="22"/>
              </w:rPr>
              <w:t>)</w:t>
            </w:r>
          </w:p>
        </w:tc>
        <w:tc>
          <w:tcPr>
            <w:tcW w:w="8080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55BCD06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身份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3D320F" w14:textId="77777777" w:rsidR="007032F7" w:rsidRPr="009C3318" w:rsidRDefault="007032F7" w:rsidP="001C7D0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個人報名費小計</w:t>
            </w:r>
          </w:p>
        </w:tc>
      </w:tr>
      <w:tr w:rsidR="007032F7" w:rsidRPr="009C3318" w14:paraId="1925E772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35CBF0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4B99056E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706CC363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0CC70330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39B6C5A3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65A6D8CE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報名線上健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走</w:t>
            </w:r>
          </w:p>
        </w:tc>
        <w:tc>
          <w:tcPr>
            <w:tcW w:w="1607" w:type="dxa"/>
            <w:vAlign w:val="center"/>
          </w:tcPr>
          <w:p w14:paraId="1299C43A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27E411D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4DDBEF00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1E52A631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886996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3461D779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71D2D2EA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3A64A07A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38BDB6FD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08FCA05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報名線上健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走</w:t>
            </w:r>
          </w:p>
        </w:tc>
        <w:tc>
          <w:tcPr>
            <w:tcW w:w="1607" w:type="dxa"/>
            <w:vAlign w:val="center"/>
          </w:tcPr>
          <w:p w14:paraId="3CF2D8B6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6A9D4CB3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0FB78278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065CF4A1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75A9DD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1FC39945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355E61D2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125A64FB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2598F3FC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74F707F1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報名線上健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走</w:t>
            </w:r>
          </w:p>
        </w:tc>
        <w:tc>
          <w:tcPr>
            <w:tcW w:w="1607" w:type="dxa"/>
            <w:vAlign w:val="center"/>
          </w:tcPr>
          <w:p w14:paraId="0562CB0E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5BA37295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34CE0A41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A0B7547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9ABB3F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4.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62EBF3C5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33BFE76A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4191ECBA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4B78529A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49F19C73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報名線上健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走</w:t>
            </w:r>
          </w:p>
        </w:tc>
        <w:tc>
          <w:tcPr>
            <w:tcW w:w="1607" w:type="dxa"/>
            <w:vAlign w:val="center"/>
          </w:tcPr>
          <w:p w14:paraId="6D98A12B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66A419FE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2946DB82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4EFB79F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C72689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5.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5997CC1D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4B3671CB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1942BB0A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204014EE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971A188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報名線上健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走</w:t>
            </w:r>
          </w:p>
        </w:tc>
        <w:tc>
          <w:tcPr>
            <w:tcW w:w="1607" w:type="dxa"/>
            <w:vAlign w:val="center"/>
          </w:tcPr>
          <w:p w14:paraId="110FFD37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6CA2E41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6B699379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50F7D3A7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C6DBBF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6.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3FE9F23F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311CB6A3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75BF32AB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12E72DBB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20234FF3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報名線上健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走</w:t>
            </w:r>
          </w:p>
        </w:tc>
        <w:tc>
          <w:tcPr>
            <w:tcW w:w="1607" w:type="dxa"/>
            <w:vAlign w:val="center"/>
          </w:tcPr>
          <w:p w14:paraId="1F72F646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0050356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08CE6F91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7E729A4F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B103B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7.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61CDCEAD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2CC0ED1E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23E727A5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6257AF12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1F09F71C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報名線上健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走</w:t>
            </w:r>
          </w:p>
        </w:tc>
        <w:tc>
          <w:tcPr>
            <w:tcW w:w="1607" w:type="dxa"/>
            <w:vAlign w:val="center"/>
          </w:tcPr>
          <w:p w14:paraId="6BB9E253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1F7B4D2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23DE523C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167583D0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6D3BA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8.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52E56223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09895FD2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65307152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6FD6D9EB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51426053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報名線上健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走</w:t>
            </w:r>
          </w:p>
        </w:tc>
        <w:tc>
          <w:tcPr>
            <w:tcW w:w="1607" w:type="dxa"/>
            <w:vAlign w:val="center"/>
          </w:tcPr>
          <w:p w14:paraId="07547A01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4D0ED33A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5043CB0F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5AD913E2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57406D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9.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7459315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14385584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2F26E087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120B363A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4A28327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報名線上健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走</w:t>
            </w:r>
          </w:p>
        </w:tc>
        <w:tc>
          <w:tcPr>
            <w:tcW w:w="1607" w:type="dxa"/>
            <w:vAlign w:val="center"/>
          </w:tcPr>
          <w:p w14:paraId="6537F28F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19BF7F55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6DFB9E20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45A2B2A7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682803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10.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0DF9E56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6378B8B8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3ACF2300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024ACD65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76331CB1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報名線上健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走</w:t>
            </w:r>
          </w:p>
        </w:tc>
        <w:tc>
          <w:tcPr>
            <w:tcW w:w="1607" w:type="dxa"/>
            <w:vAlign w:val="center"/>
          </w:tcPr>
          <w:p w14:paraId="44E871BC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2F871EB4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144A5D23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C4B460B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7135B9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11.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38610EB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2622C59D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299FD5FF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501198AC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5FA895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報名線上健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走</w:t>
            </w:r>
          </w:p>
        </w:tc>
        <w:tc>
          <w:tcPr>
            <w:tcW w:w="1607" w:type="dxa"/>
            <w:vAlign w:val="center"/>
          </w:tcPr>
          <w:p w14:paraId="637805D2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4F7C3AD9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463F29E8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29EDA0F0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6998CD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12.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3B7B4B86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21C8D7D5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1B4926E7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3CD12835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64DC02F5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報名線上健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走</w:t>
            </w:r>
          </w:p>
        </w:tc>
        <w:tc>
          <w:tcPr>
            <w:tcW w:w="1607" w:type="dxa"/>
            <w:vAlign w:val="center"/>
          </w:tcPr>
          <w:p w14:paraId="3A0FF5F2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600C22A4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5630AD66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36283F32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ACE903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13.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61829076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6814BFFD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7BCA78B1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208AB623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611E98BA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報名線上健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走</w:t>
            </w:r>
          </w:p>
        </w:tc>
        <w:tc>
          <w:tcPr>
            <w:tcW w:w="1607" w:type="dxa"/>
            <w:vAlign w:val="center"/>
          </w:tcPr>
          <w:p w14:paraId="2BA226A1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254D711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17AD93B2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B634A67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1E336A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14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DE4B5B7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6E74DB21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4F021DAF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392B6865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2E7C80B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報名線上健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走</w:t>
            </w:r>
          </w:p>
        </w:tc>
        <w:tc>
          <w:tcPr>
            <w:tcW w:w="1607" w:type="dxa"/>
            <w:vAlign w:val="center"/>
          </w:tcPr>
          <w:p w14:paraId="66204FF1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0A13CD5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2DBF0D7D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7330F0A9" w14:textId="77777777" w:rsidTr="748F6ED7">
        <w:tblPrEx>
          <w:jc w:val="center"/>
        </w:tblPrEx>
        <w:trPr>
          <w:trHeight w:val="469"/>
          <w:jc w:val="center"/>
        </w:trPr>
        <w:tc>
          <w:tcPr>
            <w:tcW w:w="5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CFEC6B" w14:textId="77777777" w:rsidR="007032F7" w:rsidRPr="009C3318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6B62F1B3" w14:textId="77777777" w:rsidR="007032F7" w:rsidRPr="009C3318" w:rsidRDefault="007032F7" w:rsidP="007032F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0D097E8F" w14:textId="77777777" w:rsidR="007032F7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 </w:t>
            </w:r>
          </w:p>
          <w:p w14:paraId="2696D476" w14:textId="77777777" w:rsidR="007032F7" w:rsidRPr="00BB2D9A" w:rsidRDefault="007032F7" w:rsidP="007032F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220" w:type="dxa"/>
            <w:gridSpan w:val="3"/>
            <w:vAlign w:val="center"/>
          </w:tcPr>
          <w:p w14:paraId="7BA2883C" w14:textId="77777777" w:rsidR="007032F7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報名實體健走</w:t>
            </w:r>
          </w:p>
          <w:p w14:paraId="3E8C7EC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2D9A">
              <w:rPr>
                <w:rFonts w:ascii="Webdings" w:eastAsia="Webdings" w:hAnsi="Webdings" w:cs="Webdings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單純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報名線上健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走</w:t>
            </w:r>
          </w:p>
        </w:tc>
        <w:tc>
          <w:tcPr>
            <w:tcW w:w="1607" w:type="dxa"/>
            <w:vAlign w:val="center"/>
          </w:tcPr>
          <w:p w14:paraId="02F2C34E" w14:textId="77777777" w:rsidR="007032F7" w:rsidRPr="00BB2D9A" w:rsidRDefault="007032F7" w:rsidP="007032F7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</w:tcPr>
          <w:p w14:paraId="36607A86" w14:textId="77777777" w:rsidR="007032F7" w:rsidRPr="00BB2D9A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報名費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300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身障票0元 或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 w:rsidRPr="00BB2D9A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陪同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票0元 加購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41585E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50元 </w:t>
            </w:r>
            <w:r w:rsidRPr="00BB2D9A">
              <w:rPr>
                <w:rFonts w:ascii="Webdings" w:eastAsia="Webdings" w:hAnsi="Webdings" w:cs="Webdings" w:hint="eastAsia"/>
                <w:sz w:val="21"/>
                <w:szCs w:val="21"/>
              </w:rPr>
              <w:t>c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550元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</w:tcPr>
          <w:p w14:paraId="680A4E5D" w14:textId="77777777" w:rsidR="007032F7" w:rsidRPr="009C3318" w:rsidRDefault="007032F7" w:rsidP="007032F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32F7" w:rsidRPr="009C3318" w14:paraId="6E8A02AA" w14:textId="77777777" w:rsidTr="748F6ED7">
        <w:tblPrEx>
          <w:jc w:val="center"/>
        </w:tblPrEx>
        <w:trPr>
          <w:trHeight w:val="591"/>
          <w:jc w:val="center"/>
        </w:trPr>
        <w:tc>
          <w:tcPr>
            <w:tcW w:w="171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9219836" w14:textId="77777777"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65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258D06" w14:textId="77777777"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報名費用總計：</w:t>
            </w:r>
          </w:p>
        </w:tc>
        <w:tc>
          <w:tcPr>
            <w:tcW w:w="5404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14:paraId="296FEF7D" w14:textId="77777777" w:rsidR="007032F7" w:rsidRPr="009C3318" w:rsidRDefault="007032F7" w:rsidP="007032F7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90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07C490" w14:textId="77777777" w:rsidR="007032F7" w:rsidRPr="009C3318" w:rsidRDefault="007032F7" w:rsidP="007032F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</w:p>
        </w:tc>
      </w:tr>
    </w:tbl>
    <w:p w14:paraId="63966474" w14:textId="77777777" w:rsidR="00E008F7" w:rsidRDefault="000D6237" w:rsidP="000D6237">
      <w:pPr>
        <w:pStyle w:val="a3"/>
        <w:numPr>
          <w:ilvl w:val="0"/>
          <w:numId w:val="2"/>
        </w:numPr>
        <w:spacing w:line="400" w:lineRule="exact"/>
        <w:ind w:leftChars="0" w:left="142" w:hanging="426"/>
        <w:rPr>
          <w:rFonts w:ascii="微軟正黑體" w:eastAsia="微軟正黑體" w:hAnsi="微軟正黑體"/>
          <w:sz w:val="20"/>
          <w:szCs w:val="20"/>
        </w:rPr>
      </w:pPr>
      <w:r w:rsidRPr="000D6237">
        <w:rPr>
          <w:rFonts w:ascii="微軟正黑體" w:eastAsia="微軟正黑體" w:hAnsi="微軟正黑體" w:hint="eastAsia"/>
          <w:sz w:val="20"/>
          <w:szCs w:val="20"/>
        </w:rPr>
        <w:t>若報名表</w:t>
      </w:r>
      <w:r w:rsidR="00724D57">
        <w:rPr>
          <w:rFonts w:ascii="微軟正黑體" w:eastAsia="微軟正黑體" w:hAnsi="微軟正黑體" w:hint="eastAsia"/>
          <w:sz w:val="20"/>
          <w:szCs w:val="20"/>
        </w:rPr>
        <w:t>表格</w:t>
      </w:r>
      <w:r w:rsidRPr="000D6237">
        <w:rPr>
          <w:rFonts w:ascii="微軟正黑體" w:eastAsia="微軟正黑體" w:hAnsi="微軟正黑體" w:hint="eastAsia"/>
          <w:sz w:val="20"/>
          <w:szCs w:val="20"/>
        </w:rPr>
        <w:t>不敷使用，可自行延長表格。</w:t>
      </w:r>
    </w:p>
    <w:p w14:paraId="1851279F" w14:textId="77777777" w:rsidR="006A02F3" w:rsidRPr="006A02F3" w:rsidRDefault="006A02F3" w:rsidP="006A02F3">
      <w:pPr>
        <w:spacing w:line="40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AFC0D" wp14:editId="4A5453C4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7439025" cy="371475"/>
                <wp:effectExtent l="0" t="0" r="2857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67A82" w14:textId="77777777" w:rsidR="006A02F3" w:rsidRPr="00D51613" w:rsidRDefault="006A02F3" w:rsidP="006A02F3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D516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 xml:space="preserve">填寫完畢請回傳至 </w:t>
                            </w:r>
                            <w:r w:rsidRPr="00D5161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（02）2586-0314</w:t>
                            </w:r>
                            <w:r w:rsidRPr="00D516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 xml:space="preserve"> 或 </w:t>
                            </w:r>
                            <w:r w:rsidRPr="00D5161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syinlu@syinlu.org.tw</w:t>
                            </w:r>
                            <w:r w:rsidRPr="00D516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 xml:space="preserve"> 心路客服信箱</w:t>
                            </w:r>
                            <w:r w:rsidR="00914D9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914D9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D516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(依各地調整</w:t>
                            </w:r>
                            <w:r w:rsidR="00D5161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)</w:t>
                            </w:r>
                            <w:r w:rsidR="00D5161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D5161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F80CE30">
              <v:shapetype id="_x0000_t202" coordsize="21600,21600" o:spt="202" path="m,l,21600r21600,l21600,xe" w14:anchorId="536AFC0D">
                <v:stroke joinstyle="miter"/>
                <v:path gradientshapeok="t" o:connecttype="rect"/>
              </v:shapetype>
              <v:shape id="Text Box 7" style="position:absolute;margin-left:0;margin-top:17.2pt;width:585.75pt;height:2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MYKAIAAFAEAAAOAAAAZHJzL2Uyb0RvYy54bWysVNuO0zAQfUfiHyy/06Tdlm6jpqulSxHS&#10;cpF2+QDHcRIL22Nst8ny9YydbKkA8YDIg+XxjI/PnJnJ9mbQipyE8xJMSeeznBJhONTStCX98nh4&#10;dU2JD8zUTIERJX0Snt7sXr7Y9rYQC+hA1cIRBDG+6G1JuxBskWWed0IzPwMrDDobcJoFNF2b1Y71&#10;iK5Vtsjz11kPrrYOuPAeT+9GJ90l/KYRPHxqGi8CUSVFbiGtLq1VXLPdlhWtY7aTfKLB/oGFZtLg&#10;o2eoOxYYOTr5G5SW3IGHJsw46AyaRnKRcsBs5vkv2Tx0zIqUC4rj7Vkm//9g+cfTZ0dkjbWjxDCN&#10;JXoUQyBvYCDrqE5vfYFBDxbDwoDHMTJm6u098K+eGNh3zLTi1jnoO8FqZDePN7OLqyOOjyBV/wFq&#10;fIYdAySgoXE6AqIYBNGxSk/nykQqHA/Xy6tNvlhRwtF3tZ4v16v0BCueb1vnwzsBmsRNSR1WPqGz&#10;070PkQ0rnkMSe1CyPkilkuHaaq8cOTHskkP6JnR/GaYM6Uu6WSGPv0Pk6fsThJYB211JXdLrcxAr&#10;omxvTZ2aMTCpxj1SVmbSMUo3ihiGapjqUkH9hIo6GNsaxxA3HbjvlPTY0iX1347MCUrUe4NV2cyX&#10;yzgDyViu1gs03KWnuvQwwxGqpIGScbsP49wcrZNthy+NfWDgFivZyCRyLPnIauKNbZu0n0YszsWl&#10;naJ+/gh2PwAAAP//AwBQSwMEFAAGAAgAAAAhAL5q5CreAAAABwEAAA8AAABkcnMvZG93bnJldi54&#10;bWxMj8FOwzAQRO9I/IO1SFwQddKGtgnZVAgJBDcoCK5uvE0i7HWI3TT8Pe4JjqMZzbwpN5M1YqTB&#10;d44R0lkCgrh2uuMG4f3t4XoNwgfFWhnHhPBDHjbV+VmpCu2O/ErjNjQilrAvFEIbQl9I6euWrPIz&#10;1xNHb+8Gq0KUQyP1oI6x3Bo5T5KltKrjuNCqnu5bqr+2B4uwzp7GT/+8ePmol3uTh6vV+Pg9IF5e&#10;THe3IAJN4S8MJ/yIDlVk2rkDay8MQjwSEBZZBuLkpqv0BsQOIZ/nIKtS/uevfgEAAP//AwBQSwEC&#10;LQAUAAYACAAAACEAtoM4kv4AAADhAQAAEwAAAAAAAAAAAAAAAAAAAAAAW0NvbnRlbnRfVHlwZXNd&#10;LnhtbFBLAQItABQABgAIAAAAIQA4/SH/1gAAAJQBAAALAAAAAAAAAAAAAAAAAC8BAABfcmVscy8u&#10;cmVsc1BLAQItABQABgAIAAAAIQBjtEMYKAIAAFAEAAAOAAAAAAAAAAAAAAAAAC4CAABkcnMvZTJv&#10;RG9jLnhtbFBLAQItABQABgAIAAAAIQC+auQq3gAAAAcBAAAPAAAAAAAAAAAAAAAAAIIEAABkcnMv&#10;ZG93bnJldi54bWxQSwUGAAAAAAQABADzAAAAjQUAAAAA&#10;">
                <v:textbox>
                  <w:txbxContent>
                    <w:p w:rsidRPr="00D51613" w:rsidR="006A02F3" w:rsidP="006A02F3" w:rsidRDefault="006A02F3" w14:paraId="1845E384" wp14:textId="77777777">
                      <w:pPr>
                        <w:spacing w:line="400" w:lineRule="exact"/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</w:pPr>
                      <w:r w:rsidRPr="00D5161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 xml:space="preserve">填寫完畢請回傳至 </w:t>
                      </w:r>
                      <w:r w:rsidRPr="00D51613"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  <w:t>（02）2586-0314</w:t>
                      </w:r>
                      <w:r w:rsidRPr="00D5161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 xml:space="preserve"> 或 </w:t>
                      </w:r>
                      <w:r w:rsidRPr="00D51613"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  <w:t>syinlu@syinlu.org.tw</w:t>
                      </w:r>
                      <w:r w:rsidRPr="00D5161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 xml:space="preserve"> 心路客服信箱</w:t>
                      </w:r>
                      <w:r w:rsidR="00914D9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 xml:space="preserve"> </w:t>
                      </w:r>
                      <w:r w:rsidR="00914D93"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  <w:t xml:space="preserve"> </w:t>
                      </w:r>
                      <w:r w:rsidR="00D5161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>(依各地調整</w:t>
                      </w:r>
                      <w:r w:rsidR="00D51613"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  <w:t>)</w:t>
                      </w:r>
                      <w:r w:rsidR="00D51613">
                        <w:rPr>
                          <w:rFonts w:hint="eastAsia" w:ascii="微軟正黑體" w:hAnsi="微軟正黑體" w:eastAsia="微軟正黑體"/>
                          <w:b/>
                          <w:color w:val="FF0000"/>
                        </w:rPr>
                        <w:t xml:space="preserve"> </w:t>
                      </w:r>
                      <w:r w:rsidR="00D51613">
                        <w:rPr>
                          <w:rFonts w:ascii="微軟正黑體" w:hAnsi="微軟正黑體" w:eastAsia="微軟正黑體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02F3" w:rsidRPr="006A02F3" w:rsidSect="001C7D02">
      <w:footerReference w:type="default" r:id="rId12"/>
      <w:pgSz w:w="16838" w:h="11906" w:orient="landscape" w:code="9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DBDC" w14:textId="77777777" w:rsidR="006A02F3" w:rsidRDefault="006A02F3" w:rsidP="00E27D32">
      <w:r>
        <w:separator/>
      </w:r>
    </w:p>
  </w:endnote>
  <w:endnote w:type="continuationSeparator" w:id="0">
    <w:p w14:paraId="769D0D3C" w14:textId="77777777" w:rsidR="006A02F3" w:rsidRDefault="006A02F3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22A9" w14:textId="77777777" w:rsidR="006A02F3" w:rsidRDefault="006A02F3" w:rsidP="001C7D0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9488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245A" w14:textId="77777777" w:rsidR="006A02F3" w:rsidRDefault="006A02F3" w:rsidP="00E27D32">
      <w:r>
        <w:separator/>
      </w:r>
    </w:p>
  </w:footnote>
  <w:footnote w:type="continuationSeparator" w:id="0">
    <w:p w14:paraId="1231BE67" w14:textId="77777777" w:rsidR="006A02F3" w:rsidRDefault="006A02F3" w:rsidP="00E2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599E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7C1EE6"/>
    <w:multiLevelType w:val="hybridMultilevel"/>
    <w:tmpl w:val="39AA94B0"/>
    <w:lvl w:ilvl="0" w:tplc="95FA18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2BC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A1B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EA4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052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C6F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E12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276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6CC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28"/>
    <w:rsid w:val="0004476E"/>
    <w:rsid w:val="00044E85"/>
    <w:rsid w:val="00047220"/>
    <w:rsid w:val="0005458F"/>
    <w:rsid w:val="00057D68"/>
    <w:rsid w:val="0007549E"/>
    <w:rsid w:val="00093354"/>
    <w:rsid w:val="00093E0E"/>
    <w:rsid w:val="000D6237"/>
    <w:rsid w:val="000F18C7"/>
    <w:rsid w:val="000F4FDF"/>
    <w:rsid w:val="00110F0D"/>
    <w:rsid w:val="00131C93"/>
    <w:rsid w:val="00152528"/>
    <w:rsid w:val="001812A6"/>
    <w:rsid w:val="00183EBA"/>
    <w:rsid w:val="001B2DB5"/>
    <w:rsid w:val="001C76CA"/>
    <w:rsid w:val="001C7D02"/>
    <w:rsid w:val="001D377C"/>
    <w:rsid w:val="001D4942"/>
    <w:rsid w:val="001E3CFB"/>
    <w:rsid w:val="001F5353"/>
    <w:rsid w:val="002071B9"/>
    <w:rsid w:val="00232402"/>
    <w:rsid w:val="002330F8"/>
    <w:rsid w:val="00240449"/>
    <w:rsid w:val="00241712"/>
    <w:rsid w:val="00242B78"/>
    <w:rsid w:val="00246CFE"/>
    <w:rsid w:val="00250A7C"/>
    <w:rsid w:val="00262D24"/>
    <w:rsid w:val="002753EF"/>
    <w:rsid w:val="00275511"/>
    <w:rsid w:val="00297359"/>
    <w:rsid w:val="002A2FBA"/>
    <w:rsid w:val="002A3F5C"/>
    <w:rsid w:val="002C2701"/>
    <w:rsid w:val="0032779C"/>
    <w:rsid w:val="00360F53"/>
    <w:rsid w:val="00362625"/>
    <w:rsid w:val="003B1310"/>
    <w:rsid w:val="003B5DE6"/>
    <w:rsid w:val="003B74B9"/>
    <w:rsid w:val="003E5DE3"/>
    <w:rsid w:val="004056DA"/>
    <w:rsid w:val="0041585E"/>
    <w:rsid w:val="004205BE"/>
    <w:rsid w:val="00430E1A"/>
    <w:rsid w:val="004332BD"/>
    <w:rsid w:val="00475AC7"/>
    <w:rsid w:val="00482D99"/>
    <w:rsid w:val="004921ED"/>
    <w:rsid w:val="004C3943"/>
    <w:rsid w:val="004E6142"/>
    <w:rsid w:val="004F16C1"/>
    <w:rsid w:val="0051117F"/>
    <w:rsid w:val="005506D0"/>
    <w:rsid w:val="00552AC8"/>
    <w:rsid w:val="00552D3E"/>
    <w:rsid w:val="005739D4"/>
    <w:rsid w:val="00590185"/>
    <w:rsid w:val="00591FFD"/>
    <w:rsid w:val="005B59AC"/>
    <w:rsid w:val="005B6114"/>
    <w:rsid w:val="00610FCE"/>
    <w:rsid w:val="0064391C"/>
    <w:rsid w:val="0065780B"/>
    <w:rsid w:val="006958BE"/>
    <w:rsid w:val="006A02F3"/>
    <w:rsid w:val="006A1477"/>
    <w:rsid w:val="006A3B05"/>
    <w:rsid w:val="006E1771"/>
    <w:rsid w:val="007032F7"/>
    <w:rsid w:val="0071067A"/>
    <w:rsid w:val="00715524"/>
    <w:rsid w:val="00720835"/>
    <w:rsid w:val="007231CE"/>
    <w:rsid w:val="00724D57"/>
    <w:rsid w:val="00754E69"/>
    <w:rsid w:val="00771B48"/>
    <w:rsid w:val="007754D2"/>
    <w:rsid w:val="0079090B"/>
    <w:rsid w:val="007B11C1"/>
    <w:rsid w:val="007C65DD"/>
    <w:rsid w:val="007E249C"/>
    <w:rsid w:val="007E4641"/>
    <w:rsid w:val="007F50D1"/>
    <w:rsid w:val="00823756"/>
    <w:rsid w:val="00843FA7"/>
    <w:rsid w:val="00852020"/>
    <w:rsid w:val="00865157"/>
    <w:rsid w:val="008B361C"/>
    <w:rsid w:val="008D3C64"/>
    <w:rsid w:val="008F3034"/>
    <w:rsid w:val="00914829"/>
    <w:rsid w:val="00914D93"/>
    <w:rsid w:val="00917735"/>
    <w:rsid w:val="00920FE3"/>
    <w:rsid w:val="00922074"/>
    <w:rsid w:val="00930933"/>
    <w:rsid w:val="00932097"/>
    <w:rsid w:val="00940C7D"/>
    <w:rsid w:val="00961695"/>
    <w:rsid w:val="00961DF4"/>
    <w:rsid w:val="00975CDD"/>
    <w:rsid w:val="009C3318"/>
    <w:rsid w:val="009D421E"/>
    <w:rsid w:val="009D6693"/>
    <w:rsid w:val="009D7295"/>
    <w:rsid w:val="009E45E9"/>
    <w:rsid w:val="009F1F77"/>
    <w:rsid w:val="00A25DA6"/>
    <w:rsid w:val="00A6268D"/>
    <w:rsid w:val="00A847CC"/>
    <w:rsid w:val="00A850E6"/>
    <w:rsid w:val="00A94884"/>
    <w:rsid w:val="00AB5E6B"/>
    <w:rsid w:val="00AC6376"/>
    <w:rsid w:val="00AF148E"/>
    <w:rsid w:val="00AF4F83"/>
    <w:rsid w:val="00AF7D23"/>
    <w:rsid w:val="00B27A38"/>
    <w:rsid w:val="00B325C7"/>
    <w:rsid w:val="00B33A3C"/>
    <w:rsid w:val="00B50157"/>
    <w:rsid w:val="00B532D7"/>
    <w:rsid w:val="00B67C6E"/>
    <w:rsid w:val="00B7459C"/>
    <w:rsid w:val="00BB2D9A"/>
    <w:rsid w:val="00BF064A"/>
    <w:rsid w:val="00BF5C7A"/>
    <w:rsid w:val="00C127BF"/>
    <w:rsid w:val="00C34199"/>
    <w:rsid w:val="00C345BA"/>
    <w:rsid w:val="00C4797C"/>
    <w:rsid w:val="00C57027"/>
    <w:rsid w:val="00C92EDE"/>
    <w:rsid w:val="00C96B4E"/>
    <w:rsid w:val="00CC2D56"/>
    <w:rsid w:val="00CE3B50"/>
    <w:rsid w:val="00CF409D"/>
    <w:rsid w:val="00D15552"/>
    <w:rsid w:val="00D476DB"/>
    <w:rsid w:val="00D51613"/>
    <w:rsid w:val="00DA6044"/>
    <w:rsid w:val="00DE2586"/>
    <w:rsid w:val="00DF587E"/>
    <w:rsid w:val="00E008F7"/>
    <w:rsid w:val="00E13A63"/>
    <w:rsid w:val="00E27D32"/>
    <w:rsid w:val="00E8470D"/>
    <w:rsid w:val="00EA4BA8"/>
    <w:rsid w:val="00F71452"/>
    <w:rsid w:val="00F91B91"/>
    <w:rsid w:val="00F91D0F"/>
    <w:rsid w:val="00FA0E9A"/>
    <w:rsid w:val="00FA5165"/>
    <w:rsid w:val="00FF4698"/>
    <w:rsid w:val="03119A9A"/>
    <w:rsid w:val="120C9192"/>
    <w:rsid w:val="123FD17A"/>
    <w:rsid w:val="19E153AC"/>
    <w:rsid w:val="23BAEEB6"/>
    <w:rsid w:val="25BA165B"/>
    <w:rsid w:val="294BEE08"/>
    <w:rsid w:val="31403091"/>
    <w:rsid w:val="36667641"/>
    <w:rsid w:val="3684C0E6"/>
    <w:rsid w:val="3B260657"/>
    <w:rsid w:val="46A1AFF6"/>
    <w:rsid w:val="4950238A"/>
    <w:rsid w:val="52AC5FD8"/>
    <w:rsid w:val="55D66D70"/>
    <w:rsid w:val="58599B93"/>
    <w:rsid w:val="5DDD07AA"/>
    <w:rsid w:val="6C81FAB5"/>
    <w:rsid w:val="6D0D9DE3"/>
    <w:rsid w:val="748F6ED7"/>
    <w:rsid w:val="753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42A117BB"/>
  <w15:docId w15:val="{FB2E1DA4-4140-40E9-B5E3-6F88FF3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52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48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5a3e-a10d-4f2a-96eb-c77193aaec4f" xsi:nil="true"/>
    <lcf76f155ced4ddcb4097134ff3c332f xmlns="ff9bb32b-ed22-429a-993d-69066db43c08">
      <Terms xmlns="http://schemas.microsoft.com/office/infopath/2007/PartnerControls"/>
    </lcf76f155ced4ddcb4097134ff3c332f>
    <SharedWithUsers xmlns="71d25a3e-a10d-4f2a-96eb-c77193aaec4f">
      <UserInfo>
        <DisplayName>劉又綺</DisplayName>
        <AccountId>24</AccountId>
        <AccountType/>
      </UserInfo>
      <UserInfo>
        <DisplayName>劉銘芝</DisplayName>
        <AccountId>17</AccountId>
        <AccountType/>
      </UserInfo>
      <UserInfo>
        <DisplayName>鄭筑云</DisplayName>
        <AccountId>48</AccountId>
        <AccountType/>
      </UserInfo>
      <UserInfo>
        <DisplayName>林芳葶</DisplayName>
        <AccountId>43</AccountId>
        <AccountType/>
      </UserInfo>
      <UserInfo>
        <DisplayName>鄭慧曼</DisplayName>
        <AccountId>15</AccountId>
        <AccountType/>
      </UserInfo>
      <UserInfo>
        <DisplayName>呂文萍</DisplayName>
        <AccountId>34</AccountId>
        <AccountType/>
      </UserInfo>
      <UserInfo>
        <DisplayName>黃普媛</DisplayName>
        <AccountId>21</AccountId>
        <AccountType/>
      </UserInfo>
      <UserInfo>
        <DisplayName>周慈恆</DisplayName>
        <AccountId>44</AccountId>
        <AccountType/>
      </UserInfo>
      <UserInfo>
        <DisplayName>林雍盛</DisplayName>
        <AccountId>46</AccountId>
        <AccountType/>
      </UserInfo>
      <UserInfo>
        <DisplayName>袁聖惠</DisplayName>
        <AccountId>12</AccountId>
        <AccountType/>
      </UserInfo>
      <UserInfo>
        <DisplayName>盧惠賢</DisplayName>
        <AccountId>23</AccountId>
        <AccountType/>
      </UserInfo>
      <UserInfo>
        <DisplayName>傅明眸</DisplayName>
        <AccountId>28</AccountId>
        <AccountType/>
      </UserInfo>
      <UserInfo>
        <DisplayName>林玉萍</DisplayName>
        <AccountId>29</AccountId>
        <AccountType/>
      </UserInfo>
      <UserInfo>
        <DisplayName>鄭顗宸</DisplayName>
        <AccountId>61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D8E6978D503F7448C646F9DC9AA2A5F" ma:contentTypeVersion="15" ma:contentTypeDescription="建立新的文件。" ma:contentTypeScope="" ma:versionID="50c99b07dfb9618880008923581b6516">
  <xsd:schema xmlns:xsd="http://www.w3.org/2001/XMLSchema" xmlns:xs="http://www.w3.org/2001/XMLSchema" xmlns:p="http://schemas.microsoft.com/office/2006/metadata/properties" xmlns:ns2="ff9bb32b-ed22-429a-993d-69066db43c08" xmlns:ns3="71d25a3e-a10d-4f2a-96eb-c77193aaec4f" targetNamespace="http://schemas.microsoft.com/office/2006/metadata/properties" ma:root="true" ma:fieldsID="191bbfe0c2f08f92eb1fa88cc80f2f81" ns2:_="" ns3:_="">
    <xsd:import namespace="ff9bb32b-ed22-429a-993d-69066db43c08"/>
    <xsd:import namespace="71d25a3e-a10d-4f2a-96eb-c77193aae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bb32b-ed22-429a-993d-69066db43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影像標籤" ma:readOnly="false" ma:fieldId="{5cf76f15-5ced-4ddc-b409-7134ff3c332f}" ma:taxonomyMulti="true" ma:sspId="4b33ecbc-ecb0-4af7-a822-3fe0a8c50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5a3e-a10d-4f2a-96eb-c77193aaec4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24e966-9a2c-44ad-9a5c-7893f7336875}" ma:internalName="TaxCatchAll" ma:showField="CatchAllData" ma:web="71d25a3e-a10d-4f2a-96eb-c77193aae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BCF9-1FA5-412A-8D75-6C3620709727}">
  <ds:schemaRefs>
    <ds:schemaRef ds:uri="31006df6-6095-4d70-a56a-916f391fbce9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8671cf08-e181-4fcc-b538-4a0a1075552a"/>
    <ds:schemaRef ds:uri="http://purl.org/dc/dcmitype/"/>
    <ds:schemaRef ds:uri="71d25a3e-a10d-4f2a-96eb-c77193aaec4f"/>
    <ds:schemaRef ds:uri="ff9bb32b-ed22-429a-993d-69066db43c08"/>
  </ds:schemaRefs>
</ds:datastoreItem>
</file>

<file path=customXml/itemProps2.xml><?xml version="1.0" encoding="utf-8"?>
<ds:datastoreItem xmlns:ds="http://schemas.openxmlformats.org/officeDocument/2006/customXml" ds:itemID="{7447951E-C76F-4B94-8170-C81D3395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B1AA4-2912-4764-B0BA-35098A598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bb32b-ed22-429a-993d-69066db43c08"/>
    <ds:schemaRef ds:uri="71d25a3e-a10d-4f2a-96eb-c77193aae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CF8F6-0D36-471F-9EF5-782F1646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368</Words>
  <Characters>2100</Characters>
  <Application>Microsoft Office Word</Application>
  <DocSecurity>0</DocSecurity>
  <Lines>17</Lines>
  <Paragraphs>4</Paragraphs>
  <ScaleCrop>false</ScaleCrop>
  <Company>SYNNEX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NLPS</cp:lastModifiedBy>
  <cp:revision>2</cp:revision>
  <cp:lastPrinted>2019-01-08T07:27:00Z</cp:lastPrinted>
  <dcterms:created xsi:type="dcterms:W3CDTF">2024-02-29T05:52:00Z</dcterms:created>
  <dcterms:modified xsi:type="dcterms:W3CDTF">2024-02-29T05:52:00Z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0x0101005D8E6978D503F7448C646F9DC9AA2A5F</vt:lpwstr>
  </property>
  <property fmtid="{D5CDD505-2E9C-101B-9397-08002B2CF9AE}" pid="3" name="MediaServiceImageTags">
    <vt:lpwstr/>
  </property>
</Properties>
</file>